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58E8" w14:textId="77777777" w:rsidR="006B6F1C" w:rsidRPr="006B6F1C" w:rsidRDefault="006B6F1C" w:rsidP="006B6F1C">
      <w:pPr>
        <w:autoSpaceDE w:val="0"/>
        <w:autoSpaceDN w:val="0"/>
        <w:adjustRightInd w:val="0"/>
        <w:spacing w:after="0" w:line="240" w:lineRule="auto"/>
        <w:rPr>
          <w:rFonts w:ascii="PF Square Sans Pro" w:hAnsi="PF Square Sans Pro" w:cs="PF Square Sans Pro"/>
          <w:color w:val="000000"/>
          <w:sz w:val="24"/>
          <w:szCs w:val="24"/>
          <w:lang w:val="ru-RU"/>
        </w:rPr>
      </w:pPr>
    </w:p>
    <w:tbl>
      <w:tblPr>
        <w:tblStyle w:val="a7"/>
        <w:tblpPr w:leftFromText="180" w:rightFromText="180" w:vertAnchor="page" w:tblpX="-289" w:tblpY="2526"/>
        <w:tblW w:w="10206" w:type="dxa"/>
        <w:tblBorders>
          <w:bottom w:val="single" w:sz="4" w:space="0" w:color="596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9044"/>
      </w:tblGrid>
      <w:tr w:rsidR="006B6F1C" w14:paraId="79E5C2A3" w14:textId="77777777" w:rsidTr="007551D3">
        <w:trPr>
          <w:trHeight w:val="835"/>
        </w:trPr>
        <w:tc>
          <w:tcPr>
            <w:tcW w:w="1129" w:type="dxa"/>
          </w:tcPr>
          <w:p w14:paraId="376182A4" w14:textId="77777777" w:rsidR="006B6F1C" w:rsidRDefault="006B6F1C" w:rsidP="006B6F1C">
            <w:pPr>
              <w:spacing w:before="120" w:after="1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FCA543B" wp14:editId="100E55DF">
                  <wp:extent cx="4762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c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37" cy="47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32DD968F" w14:textId="77777777" w:rsidR="006B6F1C" w:rsidRPr="00DF762D" w:rsidRDefault="006B6F1C" w:rsidP="006B6F1C">
            <w:pPr>
              <w:pStyle w:val="Pa0"/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Обращаем Ваше внимание, что подробное заполнение брифа (технического задания), поможет нам лучше понять суть </w:t>
            </w:r>
            <w:r w:rsidR="0096589B"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 xml:space="preserve">и особенности Вашего проекта. Это позволит нам наиболее четко и грамотно реализовать поставленные задачи. </w:t>
            </w:r>
            <w:r>
              <w:rPr>
                <w:rStyle w:val="A10"/>
                <w:rFonts w:asciiTheme="minorHAnsi" w:hAnsiTheme="minorHAnsi"/>
                <w:sz w:val="16"/>
                <w:szCs w:val="16"/>
              </w:rPr>
              <w:br/>
            </w:r>
            <w:r w:rsidRPr="00DF762D">
              <w:rPr>
                <w:rStyle w:val="A10"/>
                <w:rFonts w:asciiTheme="minorHAnsi" w:hAnsiTheme="minorHAnsi"/>
                <w:sz w:val="16"/>
                <w:szCs w:val="16"/>
              </w:rPr>
              <w:t>[*] - пункты обязательные к заполнению.</w:t>
            </w:r>
          </w:p>
        </w:tc>
      </w:tr>
    </w:tbl>
    <w:p w14:paraId="7E68ED7C" w14:textId="2E561B8E" w:rsidR="00F67619" w:rsidRPr="00F67619" w:rsidRDefault="00F67619" w:rsidP="00F67619">
      <w:pPr>
        <w:pStyle w:val="BasicParagraph"/>
        <w:spacing w:line="240" w:lineRule="auto"/>
        <w:jc w:val="center"/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</w:pPr>
      <w:r w:rsidRPr="00F6761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>Бриф на разработку дизайна каталога и друг</w:t>
      </w:r>
      <w:r w:rsidR="004C7DA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>ой</w:t>
      </w:r>
      <w:r w:rsidRPr="00F6761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 xml:space="preserve"> </w:t>
      </w:r>
      <w:r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br/>
      </w:r>
      <w:r w:rsidR="004C7DA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>многополосной</w:t>
      </w:r>
      <w:r w:rsidRPr="00F6761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 xml:space="preserve"> продукц</w:t>
      </w:r>
      <w:r w:rsidR="004C7DA9"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t>ии</w:t>
      </w:r>
      <w:r>
        <w:rPr>
          <w:rFonts w:asciiTheme="majorHAnsi" w:hAnsiTheme="majorHAnsi" w:cs="PF Square Sans Pro"/>
          <w:caps/>
          <w:color w:val="333333"/>
          <w:sz w:val="28"/>
          <w:szCs w:val="28"/>
          <w:lang w:val="ru-RU"/>
        </w:rPr>
        <w:br/>
      </w:r>
    </w:p>
    <w:p w14:paraId="1A6B9B12" w14:textId="77777777" w:rsidR="0096589B" w:rsidRDefault="0096589B" w:rsidP="0096589B">
      <w:pPr>
        <w:pStyle w:val="Default"/>
        <w:rPr>
          <w:rFonts w:asciiTheme="majorHAnsi" w:hAnsiTheme="majorHAnsi"/>
        </w:rPr>
      </w:pPr>
    </w:p>
    <w:tbl>
      <w:tblPr>
        <w:tblStyle w:val="a7"/>
        <w:tblW w:w="10235" w:type="dxa"/>
        <w:tblInd w:w="-289" w:type="dxa"/>
        <w:tblLook w:val="04A0" w:firstRow="1" w:lastRow="0" w:firstColumn="1" w:lastColumn="0" w:noHBand="0" w:noVBand="1"/>
      </w:tblPr>
      <w:tblGrid>
        <w:gridCol w:w="436"/>
        <w:gridCol w:w="2103"/>
        <w:gridCol w:w="139"/>
        <w:gridCol w:w="158"/>
        <w:gridCol w:w="282"/>
        <w:gridCol w:w="84"/>
        <w:gridCol w:w="72"/>
        <w:gridCol w:w="1808"/>
        <w:gridCol w:w="162"/>
        <w:gridCol w:w="142"/>
        <w:gridCol w:w="305"/>
        <w:gridCol w:w="71"/>
        <w:gridCol w:w="1861"/>
        <w:gridCol w:w="162"/>
        <w:gridCol w:w="158"/>
        <w:gridCol w:w="244"/>
        <w:gridCol w:w="34"/>
        <w:gridCol w:w="1981"/>
        <w:gridCol w:w="23"/>
        <w:gridCol w:w="10"/>
      </w:tblGrid>
      <w:tr w:rsidR="002A0DD4" w:rsidRPr="003C2C53" w14:paraId="3B1FD8D5" w14:textId="77777777" w:rsidTr="006D6256">
        <w:trPr>
          <w:gridAfter w:val="2"/>
          <w:wAfter w:w="33" w:type="dxa"/>
          <w:trHeight w:val="397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2D28C01B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Наименование компании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(корпора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softHyphen/>
              <w:t>тивной или торговой марки)</w:t>
            </w:r>
          </w:p>
        </w:tc>
        <w:tc>
          <w:tcPr>
            <w:tcW w:w="7000" w:type="dxa"/>
            <w:gridSpan w:val="12"/>
            <w:tcBorders>
              <w:bottom w:val="single" w:sz="4" w:space="0" w:color="auto"/>
            </w:tcBorders>
            <w:vAlign w:val="center"/>
          </w:tcPr>
          <w:p w14:paraId="0F5E98FD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3C2C53" w14:paraId="78D127DC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CE42B0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36E13593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F67619" w14:paraId="2D7BB5E4" w14:textId="77777777" w:rsidTr="006D6256">
        <w:trPr>
          <w:gridAfter w:val="2"/>
          <w:wAfter w:w="33" w:type="dxa"/>
          <w:trHeight w:val="414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0AF30C80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</w:t>
            </w: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ФИО контактного лица *</w:t>
            </w:r>
          </w:p>
        </w:tc>
        <w:tc>
          <w:tcPr>
            <w:tcW w:w="7000" w:type="dxa"/>
            <w:gridSpan w:val="12"/>
            <w:vAlign w:val="center"/>
          </w:tcPr>
          <w:p w14:paraId="29333B6E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67619" w14:paraId="2BFCE368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FDB7E0" w14:textId="77777777" w:rsidR="00B44369" w:rsidRPr="007551D3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09841A98" w14:textId="77777777" w:rsidR="00B44369" w:rsidRPr="007551D3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F67619" w14:paraId="20C811F0" w14:textId="77777777" w:rsidTr="006D6256">
        <w:trPr>
          <w:gridAfter w:val="2"/>
          <w:wAfter w:w="33" w:type="dxa"/>
          <w:trHeight w:val="41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FACCA60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Электронная почта *</w:t>
            </w:r>
          </w:p>
        </w:tc>
        <w:tc>
          <w:tcPr>
            <w:tcW w:w="7000" w:type="dxa"/>
            <w:gridSpan w:val="12"/>
            <w:vAlign w:val="center"/>
          </w:tcPr>
          <w:p w14:paraId="42DC8431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F67619" w14:paraId="2A43B27A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4D843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5C96565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14:paraId="49D68CA4" w14:textId="77777777" w:rsidTr="006D6256">
        <w:trPr>
          <w:gridAfter w:val="2"/>
          <w:wAfter w:w="33" w:type="dxa"/>
          <w:trHeight w:val="411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0222C38C" w14:textId="77777777" w:rsidR="002A0DD4" w:rsidRPr="00160DF6" w:rsidRDefault="002A0DD4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60D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Номер телефона</w:t>
            </w:r>
          </w:p>
        </w:tc>
        <w:tc>
          <w:tcPr>
            <w:tcW w:w="7000" w:type="dxa"/>
            <w:gridSpan w:val="12"/>
            <w:vAlign w:val="center"/>
          </w:tcPr>
          <w:p w14:paraId="0AB48171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4C35B9" w14:paraId="3D161FF8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DE5014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9B2D805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3C2C53" w14:paraId="28CEAA9D" w14:textId="77777777" w:rsidTr="006D6256">
        <w:trPr>
          <w:gridAfter w:val="2"/>
          <w:wAfter w:w="33" w:type="dxa"/>
          <w:trHeight w:val="1608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4D53301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Краткое описание сферы деятельности компании</w:t>
            </w:r>
            <w:r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.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 Адрес интернет сайта компании (при наличии)</w:t>
            </w:r>
          </w:p>
        </w:tc>
        <w:tc>
          <w:tcPr>
            <w:tcW w:w="7000" w:type="dxa"/>
            <w:gridSpan w:val="12"/>
          </w:tcPr>
          <w:p w14:paraId="521272E5" w14:textId="77777777" w:rsidR="00160DF6" w:rsidRPr="00160DF6" w:rsidRDefault="00160DF6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3C2C53" w14:paraId="72169F26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740056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4C3D98AA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3C2C53" w14:paraId="45992262" w14:textId="77777777" w:rsidTr="006D6256">
        <w:trPr>
          <w:gridAfter w:val="2"/>
          <w:wAfter w:w="33" w:type="dxa"/>
          <w:trHeight w:val="1633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68E47C7F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Присутствие и значимость бренда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 xml:space="preserve">в подаче материала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(степень брендирования макета) *</w:t>
            </w:r>
          </w:p>
        </w:tc>
        <w:tc>
          <w:tcPr>
            <w:tcW w:w="7000" w:type="dxa"/>
            <w:gridSpan w:val="12"/>
          </w:tcPr>
          <w:p w14:paraId="2089128B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3C2C53" w14:paraId="16B8B9DF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C8D2CF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194C1470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3C2C53" w14:paraId="637D7B63" w14:textId="77777777" w:rsidTr="006D6256">
        <w:trPr>
          <w:gridAfter w:val="2"/>
          <w:wAfter w:w="33" w:type="dxa"/>
          <w:trHeight w:val="1617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47BF67CB" w14:textId="77777777" w:rsidR="002A0DD4" w:rsidRPr="00F67619" w:rsidRDefault="00F67619" w:rsidP="00F67619">
            <w:pPr>
              <w:pStyle w:val="BasicParagraph"/>
              <w:suppressAutoHyphens/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 xml:space="preserve">Основные конкуренты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(желательно с указанием сайтов), какие уникальные свойства отличают Вас?</w:t>
            </w:r>
          </w:p>
        </w:tc>
        <w:tc>
          <w:tcPr>
            <w:tcW w:w="7000" w:type="dxa"/>
            <w:gridSpan w:val="12"/>
          </w:tcPr>
          <w:p w14:paraId="14FDB10A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3C2C53" w14:paraId="6B02DF5F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36BFD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1882BFC0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2A0DD4" w:rsidRPr="003C2C53" w14:paraId="6F9C013F" w14:textId="77777777" w:rsidTr="006D6256">
        <w:trPr>
          <w:gridAfter w:val="2"/>
          <w:wAfter w:w="33" w:type="dxa"/>
          <w:trHeight w:hRule="exact" w:val="164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6840294F" w14:textId="77777777" w:rsidR="002A0DD4" w:rsidRPr="00F67619" w:rsidRDefault="00F67619" w:rsidP="00F67619">
            <w:pPr>
              <w:pStyle w:val="BasicParagraph"/>
              <w:suppressAutoHyphens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t>Целевая аудитория.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 xml:space="preserve">Масштаб деловых интересов </w:t>
            </w:r>
            <w:r w:rsidRPr="00F67619">
              <w:rPr>
                <w:rFonts w:ascii="PF Square Sans Pro Thin" w:hAnsi="PF Square Sans Pro Thin" w:cs="PF Square Sans Pro Thin"/>
                <w:color w:val="6B6B6B"/>
                <w:sz w:val="16"/>
                <w:szCs w:val="16"/>
                <w:lang w:val="ru-RU"/>
              </w:rPr>
              <w:br/>
              <w:t>компании</w:t>
            </w:r>
          </w:p>
        </w:tc>
        <w:tc>
          <w:tcPr>
            <w:tcW w:w="7000" w:type="dxa"/>
            <w:gridSpan w:val="12"/>
          </w:tcPr>
          <w:p w14:paraId="007DA7D3" w14:textId="77777777" w:rsidR="002A0DD4" w:rsidRDefault="002A0DD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B44369" w:rsidRPr="003C2C53" w14:paraId="4750BC5A" w14:textId="77777777" w:rsidTr="006D6256">
        <w:trPr>
          <w:gridAfter w:val="2"/>
          <w:wAfter w:w="33" w:type="dxa"/>
          <w:trHeight w:val="56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8C58C" w14:textId="77777777" w:rsidR="00B44369" w:rsidRPr="004C35B9" w:rsidRDefault="00B44369" w:rsidP="007551D3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52EF7462" w14:textId="77777777" w:rsidR="00B44369" w:rsidRPr="004C35B9" w:rsidRDefault="00B44369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2A0DD4" w:rsidRPr="007B1625" w14:paraId="12B63F29" w14:textId="77777777" w:rsidTr="006D6256">
        <w:trPr>
          <w:gridAfter w:val="2"/>
          <w:wAfter w:w="33" w:type="dxa"/>
          <w:trHeight w:val="1481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7F569FFC" w14:textId="77777777" w:rsidR="002A0DD4" w:rsidRPr="0013520B" w:rsidRDefault="0013520B" w:rsidP="0013520B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Какие материалы и в каких форматах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(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Ai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EPS, 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psd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tiff</w:t>
            </w:r>
            <w:proofErr w:type="spellEnd"/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......) будут представлены </w:t>
            </w:r>
            <w:r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со стороны заказчика (ло</w:t>
            </w:r>
            <w:r w:rsidR="0096589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го</w:t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 xml:space="preserve">тип, стиль, </w:t>
            </w:r>
            <w:r w:rsidR="007B1625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br/>
            </w:r>
            <w:r w:rsidRPr="0013520B">
              <w:rPr>
                <w:rFonts w:asciiTheme="majorHAnsi" w:hAnsiTheme="majorHAnsi"/>
                <w:color w:val="6A6A6A"/>
                <w:sz w:val="16"/>
                <w:szCs w:val="16"/>
                <w:lang w:val="ru-RU"/>
              </w:rPr>
              <w:t>фото, текст, старые материалы)? *</w:t>
            </w:r>
          </w:p>
        </w:tc>
        <w:tc>
          <w:tcPr>
            <w:tcW w:w="7000" w:type="dxa"/>
            <w:gridSpan w:val="12"/>
          </w:tcPr>
          <w:p w14:paraId="394477D7" w14:textId="77777777" w:rsidR="00D70A64" w:rsidRPr="00D70A64" w:rsidRDefault="00D70A64" w:rsidP="007551D3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4C35B9" w:rsidRPr="007B1625" w14:paraId="7DB784FF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961" w14:textId="77777777" w:rsidR="004C35B9" w:rsidRPr="007A32DE" w:rsidRDefault="000A65FE" w:rsidP="007A32DE">
            <w:pPr>
              <w:pStyle w:val="BasicParagraph"/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</w:pPr>
            <w:r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lastRenderedPageBreak/>
              <w:br/>
            </w:r>
            <w:r w:rsidR="007A32DE" w:rsidRPr="007A32DE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t>Стилистика разрабатываемой продукции</w:t>
            </w:r>
          </w:p>
        </w:tc>
      </w:tr>
      <w:tr w:rsidR="006D6256" w:rsidRPr="003C2C53" w14:paraId="764C08FA" w14:textId="77777777" w:rsidTr="006D6256">
        <w:trPr>
          <w:gridAfter w:val="1"/>
          <w:wAfter w:w="10" w:type="dxa"/>
          <w:trHeight w:val="734"/>
        </w:trPr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62719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Стиль оформления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продукции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69252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81C05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Предпочтения по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цветовой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гамме полиграфии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7C98D" w14:textId="77777777" w:rsidR="00F8021C" w:rsidRPr="00AA0DBF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Пожелания по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конкретной </w:t>
            </w:r>
            <w:r w:rsidRPr="00AA0DB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цветовой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палитре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</w:p>
        </w:tc>
      </w:tr>
      <w:tr w:rsidR="00ED537C" w:rsidRPr="00A210B7" w14:paraId="1278DFC0" w14:textId="77777777" w:rsidTr="006D6256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5127418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E014818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7A27F" w14:textId="77777777" w:rsidR="00F8021C" w:rsidRDefault="00F8021C" w:rsidP="00F8021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17661690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B61E3E9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1528F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представительский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1186770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7792DE2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2338E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яркая</w:t>
            </w:r>
          </w:p>
        </w:tc>
        <w:sdt>
          <w:sdtPr>
            <w:rPr>
              <w:rFonts w:asciiTheme="majorHAnsi" w:hAnsiTheme="majorHAnsi"/>
              <w:lang w:val="ru-RU"/>
            </w:rPr>
            <w:id w:val="202481819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6E0C38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AC087" w14:textId="77777777" w:rsidR="00F8021C" w:rsidRDefault="00F8021C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черный</w:t>
            </w:r>
          </w:p>
        </w:tc>
      </w:tr>
      <w:tr w:rsidR="00ED537C" w14:paraId="623947F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8049705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2C8105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E867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иллюстрированный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1625825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59616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05B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строгий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45219827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16E7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48B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пастель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-213084737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E6C53C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77F3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красный</w:t>
            </w:r>
          </w:p>
        </w:tc>
      </w:tr>
      <w:tr w:rsidR="00ED537C" w14:paraId="1112C8E5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083732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8A8B6C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8D0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инфографика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215052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15CA0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B793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официальный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71940928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33695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9190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монохром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4660927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A6226C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4C4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оранжевый</w:t>
            </w:r>
          </w:p>
        </w:tc>
      </w:tr>
      <w:tr w:rsidR="00ED537C" w14:paraId="47AC05B9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53061900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B1AA7F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918A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молодёжный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4829829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6A5F4F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71D10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вызывающий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205853683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82AD99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CF0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два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6457155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F5108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658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желтый</w:t>
            </w:r>
          </w:p>
        </w:tc>
      </w:tr>
      <w:tr w:rsidR="00ED537C" w14:paraId="1EFF918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2919379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6452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100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изящный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15542971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A7FFA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E0D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современный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-55863130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4A82C2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2BB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три цвета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2965055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A4B9CA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37C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зеленый</w:t>
            </w:r>
          </w:p>
        </w:tc>
      </w:tr>
      <w:tr w:rsidR="00ED537C" w14:paraId="49320C6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3944275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7E942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7672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деловой стиль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7483278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0D8C2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879D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классический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50479023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F0394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F95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холодная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3510697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B46BA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BDFB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голубой</w:t>
            </w:r>
          </w:p>
        </w:tc>
      </w:tr>
      <w:tr w:rsidR="00ED537C" w14:paraId="4736C8DD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82835636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1239B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C03A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ретро, винтаж</w:t>
            </w:r>
          </w:p>
        </w:tc>
        <w:sdt>
          <w:sdtPr>
            <w:rPr>
              <w:rFonts w:asciiTheme="majorHAnsi" w:hAnsiTheme="majorHAnsi"/>
              <w:lang w:val="ru-RU"/>
            </w:rPr>
            <w:id w:val="155612623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047698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731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поп-арт</w:t>
            </w:r>
          </w:p>
        </w:tc>
        <w:sdt>
          <w:sdtPr>
            <w:rPr>
              <w:rFonts w:asciiTheme="majorHAnsi" w:hAnsiTheme="majorHAnsi"/>
              <w:lang w:val="ru-RU"/>
            </w:rPr>
            <w:id w:val="6724660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B948D1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342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тёплая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18371205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7C4E74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77E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синий</w:t>
            </w:r>
          </w:p>
        </w:tc>
      </w:tr>
      <w:tr w:rsidR="00ED537C" w14:paraId="419AC4B7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24900781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C49377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F327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абстрактный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05959985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D1FE7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69F5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хипстер</w:t>
            </w:r>
          </w:p>
        </w:tc>
        <w:sdt>
          <w:sdtPr>
            <w:rPr>
              <w:rFonts w:asciiTheme="majorHAnsi" w:hAnsiTheme="majorHAnsi"/>
              <w:lang w:val="ru-RU"/>
            </w:rPr>
            <w:id w:val="211015297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19BB77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8771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смешанная палитра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38309818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0DD145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080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серый</w:t>
            </w:r>
          </w:p>
        </w:tc>
      </w:tr>
      <w:tr w:rsidR="00ED537C" w14:paraId="08F42739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1595614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79881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755A9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спокойный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832244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4E3D23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5496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59766746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95D57D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BCB78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182113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2970C4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F58E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6D6256" w:rsidRPr="00211E30" w14:paraId="1D4E99EE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9178FF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DB8674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21CB6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41C4E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ED537C" w14:paraId="3C596869" w14:textId="77777777" w:rsidTr="006D6256">
        <w:trPr>
          <w:gridAfter w:val="2"/>
          <w:wAfter w:w="33" w:type="dxa"/>
          <w:trHeight w:val="1541"/>
        </w:trPr>
        <w:tc>
          <w:tcPr>
            <w:tcW w:w="5082" w:type="dxa"/>
            <w:gridSpan w:val="8"/>
            <w:tcBorders>
              <w:top w:val="single" w:sz="4" w:space="0" w:color="auto"/>
            </w:tcBorders>
          </w:tcPr>
          <w:p w14:paraId="6B73FEC6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14:paraId="5C01DE6D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</w:tcBorders>
          </w:tcPr>
          <w:p w14:paraId="4EBED609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25FA54" w14:textId="77777777" w:rsidR="00ED537C" w:rsidRPr="006F5DCF" w:rsidRDefault="00ED537C" w:rsidP="00F8021C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0EF" w14:textId="77777777" w:rsidR="00ED537C" w:rsidRDefault="00ED537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F8021C" w:rsidRPr="0013520B" w14:paraId="2E17E4F2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5A16" w14:textId="4E468818" w:rsidR="00F8021C" w:rsidRPr="003C2C53" w:rsidRDefault="00ED537C" w:rsidP="00ED537C">
            <w:pPr>
              <w:pStyle w:val="BasicParagraph"/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br/>
            </w:r>
            <w:r w:rsidRPr="00ED537C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</w:rPr>
              <w:t xml:space="preserve">Вид </w:t>
            </w:r>
            <w:r w:rsidR="003C2C53">
              <w:rPr>
                <w:rFonts w:asciiTheme="majorHAnsi" w:hAnsiTheme="majorHAnsi" w:cs="PF Square Sans Pro"/>
                <w:caps/>
                <w:color w:val="333333"/>
                <w:sz w:val="28"/>
                <w:szCs w:val="28"/>
                <w:lang w:val="ru-RU"/>
              </w:rPr>
              <w:t>многополосного издания</w:t>
            </w:r>
          </w:p>
        </w:tc>
      </w:tr>
      <w:tr w:rsidR="00ED537C" w:rsidRPr="00A210B7" w14:paraId="7B52A59C" w14:textId="77777777" w:rsidTr="006D6256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111027418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5B6E16B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2A6FB" w14:textId="77777777" w:rsidR="00F8021C" w:rsidRDefault="00ED537C" w:rsidP="00F8021C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брошюра</w:t>
            </w:r>
          </w:p>
        </w:tc>
        <w:sdt>
          <w:sdtPr>
            <w:rPr>
              <w:rFonts w:asciiTheme="majorHAnsi" w:hAnsiTheme="majorHAnsi"/>
              <w:lang w:val="ru-RU"/>
            </w:rPr>
            <w:id w:val="161193300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EFCAE3E" w14:textId="77777777" w:rsidR="00F8021C" w:rsidRDefault="00F8021C" w:rsidP="00F8021C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5702B" w14:textId="3AA9C832" w:rsidR="00F8021C" w:rsidRDefault="003C2C53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каталог продукции</w:t>
            </w:r>
          </w:p>
        </w:tc>
        <w:sdt>
          <w:sdtPr>
            <w:rPr>
              <w:rFonts w:asciiTheme="majorHAnsi" w:hAnsiTheme="majorHAnsi"/>
              <w:lang w:val="ru-RU"/>
            </w:rPr>
            <w:id w:val="45530211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19CEDF9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6246D2" w14:textId="77777777" w:rsidR="00F8021C" w:rsidRDefault="000A65FE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меню ресторана, кафе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91449803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143A634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F069" w14:textId="31018085" w:rsidR="00F8021C" w:rsidRDefault="003C2C53" w:rsidP="00F8021C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годовой отчет</w:t>
            </w:r>
          </w:p>
        </w:tc>
      </w:tr>
      <w:tr w:rsidR="00ED537C" w14:paraId="3926ACEF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91624323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A85E17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5B1E" w14:textId="3DFB2E01" w:rsidR="00F8021C" w:rsidRDefault="003C2C53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буклет</w:t>
            </w:r>
          </w:p>
        </w:tc>
        <w:sdt>
          <w:sdtPr>
            <w:rPr>
              <w:rFonts w:asciiTheme="majorHAnsi" w:hAnsiTheme="majorHAnsi"/>
              <w:lang w:val="ru-RU"/>
            </w:rPr>
            <w:id w:val="1017352124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6A61AB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B9CF" w14:textId="2CE4FAB6" w:rsidR="00F8021C" w:rsidRDefault="003C2C53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презентация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8121495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B20820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89DD" w14:textId="1038B2AB" w:rsidR="00F8021C" w:rsidRPr="000A65FE" w:rsidRDefault="003C2C53" w:rsidP="000A65FE">
            <w:pPr>
              <w:tabs>
                <w:tab w:val="left" w:pos="1439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t>медиа-кит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5905556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2BE61C" w14:textId="77777777" w:rsidR="00F8021C" w:rsidRDefault="00F8021C" w:rsidP="00F8021C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79FB6" w14:textId="0F69926F" w:rsidR="00F8021C" w:rsidRPr="000A65FE" w:rsidRDefault="003C2C53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6D6256" w:rsidRPr="00211E30" w14:paraId="39381D29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E9B81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08ABD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75DA3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FFC20" w14:textId="77777777" w:rsidR="00F8021C" w:rsidRPr="00211E30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8021C" w14:paraId="3DB725F0" w14:textId="77777777" w:rsidTr="003C2C53">
        <w:trPr>
          <w:gridAfter w:val="2"/>
          <w:wAfter w:w="33" w:type="dxa"/>
          <w:trHeight w:val="2911"/>
        </w:trPr>
        <w:tc>
          <w:tcPr>
            <w:tcW w:w="1020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8C376F3" w14:textId="77777777" w:rsidR="00F8021C" w:rsidRDefault="00F8021C" w:rsidP="00F8021C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6D6256" w:rsidRPr="000A65FE" w14:paraId="37B7F279" w14:textId="77777777" w:rsidTr="006D6256">
        <w:trPr>
          <w:gridAfter w:val="2"/>
          <w:wAfter w:w="33" w:type="dxa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C2303" w14:textId="77777777" w:rsidR="006D6256" w:rsidRPr="000A65FE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caps/>
                <w:color w:val="323232"/>
                <w:sz w:val="28"/>
                <w:szCs w:val="28"/>
                <w:lang w:val="ru-RU"/>
              </w:rPr>
              <w:t>Технические вопросы</w:t>
            </w:r>
          </w:p>
        </w:tc>
      </w:tr>
      <w:tr w:rsidR="006D6256" w:rsidRPr="000A65FE" w14:paraId="4A4B7B24" w14:textId="77777777" w:rsidTr="00457F53">
        <w:trPr>
          <w:gridAfter w:val="1"/>
          <w:wAfter w:w="10" w:type="dxa"/>
          <w:trHeight w:val="734"/>
        </w:trPr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DD144" w14:textId="77777777" w:rsidR="006D6256" w:rsidRPr="00AA0DBF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Классовая принадлежность продукции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1F838" w14:textId="77777777" w:rsidR="006D6256" w:rsidRPr="00AA0DBF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Цели использования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полиграфии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C4002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Пожелание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по проекту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04106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spacing w:before="240"/>
              <w:ind w:right="-106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6D625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Графические</w:t>
            </w:r>
            <w:r w:rsidRPr="006D625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>элементы</w:t>
            </w:r>
          </w:p>
        </w:tc>
      </w:tr>
      <w:tr w:rsidR="006D6256" w:rsidRPr="00A210B7" w14:paraId="7410550B" w14:textId="77777777" w:rsidTr="006D6256">
        <w:trPr>
          <w:trHeight w:hRule="exact" w:val="535"/>
        </w:trPr>
        <w:sdt>
          <w:sdtPr>
            <w:rPr>
              <w:rFonts w:asciiTheme="majorHAnsi" w:hAnsiTheme="majorHAnsi"/>
              <w:lang w:val="ru-RU"/>
            </w:rPr>
            <w:id w:val="-305746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CBFE680" w14:textId="77777777" w:rsidR="006D6256" w:rsidRDefault="006D6256" w:rsidP="006D6256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FA8ED8" w14:textId="77777777" w:rsidR="006D6256" w:rsidRPr="000A65FE" w:rsidRDefault="006D6256" w:rsidP="006D6256">
            <w:pPr>
              <w:tabs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</w:rPr>
              <w:t>luxury</w:t>
            </w:r>
          </w:p>
        </w:tc>
        <w:sdt>
          <w:sdtPr>
            <w:rPr>
              <w:rFonts w:asciiTheme="majorHAnsi" w:hAnsiTheme="majorHAnsi"/>
              <w:lang w:val="ru-RU"/>
            </w:rPr>
            <w:id w:val="-141970588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F46E636" w14:textId="77777777" w:rsidR="006D6256" w:rsidRDefault="006D6256" w:rsidP="006D6256">
                <w:pPr>
                  <w:tabs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A7545" w14:textId="77777777" w:rsid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рекламная акция</w:t>
            </w:r>
          </w:p>
        </w:tc>
        <w:sdt>
          <w:sdtPr>
            <w:rPr>
              <w:rFonts w:asciiTheme="majorHAnsi" w:hAnsiTheme="majorHAnsi"/>
              <w:lang w:val="ru-RU"/>
            </w:rPr>
            <w:id w:val="40981512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C718EC4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EBF9C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яркость и оригинальность</w:t>
            </w:r>
          </w:p>
        </w:tc>
        <w:sdt>
          <w:sdtPr>
            <w:rPr>
              <w:rFonts w:asciiTheme="majorHAnsi" w:hAnsiTheme="majorHAnsi"/>
              <w:lang w:val="ru-RU"/>
            </w:rPr>
            <w:id w:val="61703350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889854F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spacing w:before="240"/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608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before="240"/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иллюстрации (кол-во)</w:t>
            </w:r>
          </w:p>
        </w:tc>
      </w:tr>
      <w:tr w:rsidR="006D6256" w:rsidRPr="008C4A8D" w14:paraId="2DCEA938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34320086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9B75D1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9F47" w14:textId="77777777" w:rsidR="006D6256" w:rsidRPr="008C4A8D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премиум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7537395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02442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7273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имиджевое продвижение</w:t>
            </w:r>
          </w:p>
        </w:tc>
        <w:sdt>
          <w:sdtPr>
            <w:rPr>
              <w:rFonts w:asciiTheme="majorHAnsi" w:hAnsiTheme="majorHAnsi"/>
              <w:lang w:val="ru-RU"/>
            </w:rPr>
            <w:id w:val="208356414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1C56ED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C84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больше инфографики</w:t>
            </w:r>
          </w:p>
        </w:tc>
        <w:sdt>
          <w:sdtPr>
            <w:rPr>
              <w:rFonts w:asciiTheme="majorHAnsi" w:hAnsiTheme="majorHAnsi"/>
              <w:lang w:val="ru-RU"/>
            </w:rPr>
            <w:id w:val="-188609799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F3CB61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EB75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фоторетушь (кол-во)</w:t>
            </w:r>
          </w:p>
        </w:tc>
      </w:tr>
      <w:tr w:rsidR="006D6256" w14:paraId="4E0F898B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57516394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3E93C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5E53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средний класс</w:t>
            </w:r>
          </w:p>
        </w:tc>
        <w:sdt>
          <w:sdtPr>
            <w:rPr>
              <w:rFonts w:asciiTheme="majorHAnsi" w:hAnsiTheme="majorHAnsi"/>
              <w:lang w:val="ru-RU"/>
            </w:rPr>
            <w:id w:val="-1386401273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075F5C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11A8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выставка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96256558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CC2D93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4E8D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минимализм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402993481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BB2B4D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E5A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персонажи</w:t>
            </w:r>
          </w:p>
        </w:tc>
      </w:tr>
      <w:tr w:rsidR="006D6256" w14:paraId="0837289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67499988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1C6AB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6EAC9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эконом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2145081682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DA07F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A51E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ребрендинг ТМ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3496558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7B1238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6A929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больше фото ассоциаций</w:t>
            </w:r>
          </w:p>
        </w:tc>
        <w:sdt>
          <w:sdtPr>
            <w:rPr>
              <w:rFonts w:asciiTheme="majorHAnsi" w:hAnsiTheme="majorHAnsi"/>
              <w:lang w:val="ru-RU"/>
            </w:rPr>
            <w:id w:val="1412810230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447A4A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42E0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карта проезда</w:t>
            </w:r>
          </w:p>
        </w:tc>
      </w:tr>
      <w:tr w:rsidR="006D6256" w:rsidRPr="006D6256" w14:paraId="04C44E06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-120454982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1C5B4E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9940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не определена</w:t>
            </w:r>
          </w:p>
        </w:tc>
        <w:sdt>
          <w:sdtPr>
            <w:rPr>
              <w:rFonts w:asciiTheme="majorHAnsi" w:hAnsiTheme="majorHAnsi"/>
              <w:lang w:val="ru-RU"/>
            </w:rPr>
            <w:id w:val="-107712780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EF04E4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7419" w14:textId="77777777" w:rsidR="006D6256" w:rsidRPr="008C4A8D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встреча с клиентом</w:t>
            </w:r>
          </w:p>
        </w:tc>
        <w:sdt>
          <w:sdtPr>
            <w:rPr>
              <w:rFonts w:asciiTheme="majorHAnsi" w:hAnsiTheme="majorHAnsi"/>
              <w:lang w:val="ru-RU"/>
            </w:rPr>
            <w:id w:val="-129698259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C1B1AE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A4ECE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spacing w:line="160" w:lineRule="exact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t xml:space="preserve">Эксклюзивность </w:t>
            </w:r>
            <w:r w:rsidRPr="006D6256">
              <w:rPr>
                <w:rFonts w:ascii="PF Square Sans Pro Thin" w:hAnsi="PF Square Sans Pro Thin"/>
                <w:color w:val="6B6B6B"/>
                <w:sz w:val="16"/>
                <w:szCs w:val="16"/>
                <w:lang w:val="ru-RU"/>
              </w:rPr>
              <w:br/>
              <w:t>и роскошь</w:t>
            </w:r>
          </w:p>
        </w:tc>
        <w:sdt>
          <w:sdtPr>
            <w:rPr>
              <w:rFonts w:asciiTheme="majorHAnsi" w:hAnsiTheme="majorHAnsi"/>
              <w:lang w:val="ru-RU"/>
            </w:rPr>
            <w:id w:val="465933385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3E1292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B4DCB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фотоколлажи (кол-во)</w:t>
            </w:r>
          </w:p>
        </w:tc>
      </w:tr>
      <w:tr w:rsidR="006D6256" w:rsidRPr="006D6256" w14:paraId="435B5D44" w14:textId="77777777" w:rsidTr="006D6256">
        <w:trPr>
          <w:trHeight w:hRule="exact" w:val="340"/>
        </w:trPr>
        <w:sdt>
          <w:sdtPr>
            <w:rPr>
              <w:rFonts w:asciiTheme="majorHAnsi" w:hAnsiTheme="majorHAnsi"/>
              <w:lang w:val="ru-RU"/>
            </w:rPr>
            <w:id w:val="1071544577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F1F798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83FE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2004701876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389830" w14:textId="77777777" w:rsid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5F61" w14:textId="77777777" w:rsid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211E30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321398219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DEBC1E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A75C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  <w:sdt>
          <w:sdtPr>
            <w:rPr>
              <w:rFonts w:asciiTheme="majorHAnsi" w:hAnsiTheme="majorHAnsi"/>
              <w:lang w:val="ru-RU"/>
            </w:rPr>
            <w:id w:val="182951038"/>
            <w14:checkbox>
              <w14:checked w14:val="0"/>
              <w14:checkedState w14:val="263B" w14:font="Times New Roman"/>
              <w14:uncheckedState w14:val="2610" w14:font="MS Gothic"/>
            </w14:checkbox>
          </w:sdtPr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986231" w14:textId="77777777" w:rsidR="006D6256" w:rsidRPr="006D6256" w:rsidRDefault="006D6256" w:rsidP="006D6256">
                <w:pPr>
                  <w:tabs>
                    <w:tab w:val="left" w:pos="1210"/>
                    <w:tab w:val="center" w:pos="4819"/>
                  </w:tabs>
                  <w:rPr>
                    <w:rFonts w:asciiTheme="majorHAnsi" w:hAnsiTheme="majorHAnsi"/>
                    <w:lang w:val="ru-RU"/>
                  </w:rPr>
                </w:pPr>
                <w:r w:rsidRPr="006D6256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CFAF" w14:textId="77777777" w:rsidR="006D6256" w:rsidRPr="006D6256" w:rsidRDefault="006D6256" w:rsidP="006D6256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  <w:r w:rsidRPr="006D6256">
              <w:rPr>
                <w:rFonts w:ascii="PF Square Sans Pro Thin" w:hAnsi="PF Square Sans Pro Thin"/>
                <w:color w:val="6B6B6B"/>
                <w:sz w:val="18"/>
                <w:szCs w:val="18"/>
                <w:lang w:val="ru-RU"/>
              </w:rPr>
              <w:t>другое</w:t>
            </w:r>
          </w:p>
        </w:tc>
      </w:tr>
      <w:tr w:rsidR="006D6256" w:rsidRPr="006D6256" w14:paraId="4873B39A" w14:textId="77777777" w:rsidTr="006D6256">
        <w:trPr>
          <w:gridAfter w:val="2"/>
          <w:wAfter w:w="33" w:type="dxa"/>
        </w:trPr>
        <w:tc>
          <w:tcPr>
            <w:tcW w:w="3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15DABD" w14:textId="77777777" w:rsidR="006D6256" w:rsidRPr="00211E30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540C1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1F983" w14:textId="77777777" w:rsidR="006D6256" w:rsidRP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E08C8" w14:textId="77777777" w:rsidR="006D6256" w:rsidRPr="00211E30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6D6256" w:rsidRPr="006D6256" w14:paraId="767F74AC" w14:textId="77777777" w:rsidTr="00457F53">
        <w:trPr>
          <w:gridAfter w:val="2"/>
          <w:wAfter w:w="33" w:type="dxa"/>
          <w:trHeight w:val="1134"/>
        </w:trPr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DF7B6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</w:tcPr>
          <w:p w14:paraId="27D4AFA6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63456E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bottom w:val="nil"/>
            </w:tcBorders>
          </w:tcPr>
          <w:p w14:paraId="6C6B436E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06D52F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2D6097" w14:textId="77777777" w:rsidR="006D6256" w:rsidRPr="006F5DCF" w:rsidRDefault="006D6256" w:rsidP="00472C1A">
            <w:pPr>
              <w:ind w:left="-680" w:right="-23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5A4" w14:textId="77777777" w:rsidR="006D6256" w:rsidRDefault="006D6256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457F53" w:rsidRPr="006D6256" w14:paraId="69570819" w14:textId="77777777" w:rsidTr="00457F53">
        <w:trPr>
          <w:gridAfter w:val="2"/>
          <w:wAfter w:w="33" w:type="dxa"/>
          <w:trHeight w:val="70"/>
        </w:trPr>
        <w:tc>
          <w:tcPr>
            <w:tcW w:w="102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BF15C" w14:textId="77777777" w:rsidR="00457F53" w:rsidRDefault="00457F53" w:rsidP="00472C1A">
            <w:pPr>
              <w:tabs>
                <w:tab w:val="left" w:pos="1210"/>
                <w:tab w:val="center" w:pos="4819"/>
              </w:tabs>
              <w:rPr>
                <w:rFonts w:asciiTheme="majorHAnsi" w:hAnsiTheme="majorHAnsi"/>
                <w:lang w:val="ru-RU"/>
              </w:rPr>
            </w:pPr>
          </w:p>
        </w:tc>
      </w:tr>
      <w:tr w:rsidR="006D6256" w:rsidRPr="006D6256" w14:paraId="0606983B" w14:textId="77777777" w:rsidTr="00457F53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E9154" w14:textId="77777777" w:rsidR="006D6256" w:rsidRPr="00FE4332" w:rsidRDefault="006D6256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24"/>
                <w:szCs w:val="24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A3315" w14:textId="77777777" w:rsidR="006D6256" w:rsidRPr="00FE4332" w:rsidRDefault="006D6256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8F4ECF" w:rsidRPr="003C2C53" w14:paraId="0FE9DC01" w14:textId="77777777" w:rsidTr="006D6256">
        <w:trPr>
          <w:gridAfter w:val="2"/>
          <w:wAfter w:w="33" w:type="dxa"/>
          <w:trHeight w:val="1555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460ABC9E" w14:textId="77777777" w:rsidR="008F4ECF" w:rsidRPr="00FE4332" w:rsidRDefault="008F4ECF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</w:rPr>
              <w:t>Формат изделия</w:t>
            </w:r>
            <w:r w:rsidR="00457F53">
              <w:rPr>
                <w:rFonts w:asciiTheme="majorHAnsi" w:hAnsiTheme="majorHAnsi"/>
                <w:color w:val="6B6B6B"/>
                <w:sz w:val="16"/>
                <w:szCs w:val="16"/>
              </w:rPr>
              <w:t>, горизонтальная или вертикальная ориентация*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4F2C12F" w14:textId="77777777" w:rsidR="008F4ECF" w:rsidRDefault="008F4ECF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8F4ECF" w:rsidRPr="003C2C53" w14:paraId="7E458E91" w14:textId="77777777" w:rsidTr="00484FC1">
        <w:trPr>
          <w:gridAfter w:val="2"/>
          <w:wAfter w:w="33" w:type="dxa"/>
          <w:trHeight w:val="9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9C11F" w14:textId="77777777" w:rsidR="008F4ECF" w:rsidRPr="00FE4332" w:rsidRDefault="008F4ECF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82ED" w14:textId="77777777" w:rsidR="008F4ECF" w:rsidRPr="008F4ECF" w:rsidRDefault="008F4ECF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484FC1" w:rsidRPr="003C2C53" w14:paraId="0ACC69D1" w14:textId="77777777" w:rsidTr="00484FC1">
        <w:trPr>
          <w:gridAfter w:val="2"/>
          <w:wAfter w:w="33" w:type="dxa"/>
          <w:trHeight w:val="1536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B5406" w14:textId="77777777" w:rsidR="00484FC1" w:rsidRPr="00FE4332" w:rsidRDefault="00484FC1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  <w:r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Ориентировочное количество 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  <w:t>страниц (для многостраничного макета)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40F" w14:textId="77777777" w:rsidR="00484FC1" w:rsidRPr="008F4ECF" w:rsidRDefault="00484FC1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484FC1" w:rsidRPr="003C2C53" w14:paraId="2940E2BF" w14:textId="77777777" w:rsidTr="006D6256">
        <w:trPr>
          <w:gridAfter w:val="2"/>
          <w:wAfter w:w="33" w:type="dxa"/>
          <w:trHeight w:val="9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042A66" w14:textId="77777777" w:rsidR="00484FC1" w:rsidRPr="00FE4332" w:rsidRDefault="00484FC1" w:rsidP="00FE4332">
            <w:pPr>
              <w:pStyle w:val="Default"/>
              <w:rPr>
                <w:rFonts w:asciiTheme="majorHAnsi" w:hAnsiTheme="majorHAnsi"/>
                <w:color w:val="6B6B6B"/>
                <w:sz w:val="16"/>
                <w:szCs w:val="16"/>
              </w:rPr>
            </w:pP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B8317" w14:textId="77777777" w:rsidR="00484FC1" w:rsidRPr="008F4ECF" w:rsidRDefault="00484FC1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3C2C53" w14:paraId="5C5CDA5C" w14:textId="77777777" w:rsidTr="006D6256">
        <w:trPr>
          <w:gridAfter w:val="2"/>
          <w:wAfter w:w="33" w:type="dxa"/>
          <w:trHeight w:val="1555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3947879D" w14:textId="77777777" w:rsidR="00FE4332" w:rsidRPr="00FE4332" w:rsidRDefault="00FE4332" w:rsidP="00FE4332">
            <w:pPr>
              <w:pStyle w:val="Default"/>
              <w:rPr>
                <w:rFonts w:asciiTheme="majorHAnsi" w:hAnsiTheme="majorHAnsi"/>
                <w:sz w:val="16"/>
                <w:szCs w:val="16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Примеры </w:t>
            </w:r>
            <w:r w:rsidR="008F4ECF">
              <w:rPr>
                <w:rFonts w:asciiTheme="majorHAnsi" w:hAnsiTheme="majorHAnsi"/>
                <w:color w:val="6B6B6B"/>
                <w:sz w:val="16"/>
                <w:szCs w:val="16"/>
              </w:rPr>
              <w:t>дизайна, который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 xml:space="preserve">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</w:rPr>
              <w:t>нравятся и комментарии</w:t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 w:cstheme="minorBidi"/>
              </w:rPr>
              <w:softHyphen/>
              <w:t>те</w:t>
            </w:r>
            <w:r>
              <w:rPr>
                <w:rStyle w:val="A30"/>
                <w:rFonts w:asciiTheme="majorHAnsi" w:hAnsiTheme="majorHAnsi" w:cstheme="minorBidi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 xml:space="preserve">или на архивы. </w:t>
            </w:r>
            <w:r w:rsidR="00484FC1">
              <w:rPr>
                <w:rStyle w:val="A30"/>
                <w:rFonts w:asciiTheme="majorHAnsi" w:hAnsiTheme="majorHAnsi" w:cstheme="minorBidi"/>
              </w:rPr>
              <w:br/>
            </w:r>
            <w:r w:rsidRPr="00FE4332">
              <w:rPr>
                <w:rStyle w:val="A30"/>
                <w:rFonts w:asciiTheme="majorHAnsi" w:hAnsiTheme="majorHAnsi" w:cstheme="minorBidi"/>
              </w:rPr>
              <w:t>Так же Вы можете выслать данную информацию отдельным письмом нам на почту zakaz@familydesigns.ru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</w:tcBorders>
          </w:tcPr>
          <w:p w14:paraId="082A5DCB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3C2C53" w14:paraId="6A3F5733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31DC4D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2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20DD70DB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2"/>
                <w:lang w:val="ru-RU"/>
              </w:rPr>
            </w:pPr>
          </w:p>
        </w:tc>
      </w:tr>
      <w:tr w:rsidR="00FE4332" w:rsidRPr="003C2C53" w14:paraId="4D32293D" w14:textId="77777777" w:rsidTr="006D6256">
        <w:trPr>
          <w:gridAfter w:val="2"/>
          <w:wAfter w:w="33" w:type="dxa"/>
          <w:trHeight w:hRule="exact" w:val="1629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1B0130F9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Примеры </w:t>
            </w:r>
            <w:r w:rsidR="008F4ECF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дизайна, который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Вам </w:t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  <w:t xml:space="preserve">не 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нравятся и комментарии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>Просим указать ссылки на примеры работ в интерне</w:t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softHyphen/>
              <w:t>те</w:t>
            </w:r>
            <w:r w:rsidRPr="00FE4332">
              <w:rPr>
                <w:rStyle w:val="A30"/>
                <w:rFonts w:asciiTheme="majorHAnsi" w:hAnsiTheme="majorHAnsi" w:cstheme="minorBidi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 xml:space="preserve"> или на архивы. </w:t>
            </w:r>
            <w:r w:rsidR="00484FC1">
              <w:rPr>
                <w:rStyle w:val="A30"/>
                <w:rFonts w:asciiTheme="majorHAnsi" w:hAnsiTheme="majorHAnsi"/>
                <w:lang w:val="ru-RU"/>
              </w:rPr>
              <w:br/>
            </w:r>
            <w:r w:rsidRPr="00FE4332">
              <w:rPr>
                <w:rStyle w:val="A30"/>
                <w:rFonts w:asciiTheme="majorHAnsi" w:hAnsiTheme="majorHAnsi"/>
                <w:lang w:val="ru-RU"/>
              </w:rPr>
              <w:t xml:space="preserve">Так же Вы можете выслать данную информацию отдельным письмом нам на почту 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zakaz</w:t>
            </w:r>
            <w:r w:rsidR="00484FC1" w:rsidRPr="00484FC1">
              <w:rPr>
                <w:rStyle w:val="A30"/>
                <w:rFonts w:asciiTheme="majorHAnsi" w:hAnsiTheme="majorHAnsi" w:cstheme="minorBidi"/>
                <w:lang w:val="ru-RU"/>
              </w:rPr>
              <w:t>@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familydesigns</w:t>
            </w:r>
            <w:r w:rsidR="00484FC1" w:rsidRPr="00484FC1">
              <w:rPr>
                <w:rStyle w:val="A30"/>
                <w:rFonts w:asciiTheme="majorHAnsi" w:hAnsiTheme="majorHAnsi" w:cstheme="minorBidi"/>
                <w:lang w:val="ru-RU"/>
              </w:rPr>
              <w:t>.</w:t>
            </w:r>
            <w:r w:rsidR="00484FC1" w:rsidRPr="00FE4332">
              <w:rPr>
                <w:rStyle w:val="A30"/>
                <w:rFonts w:asciiTheme="majorHAnsi" w:hAnsiTheme="majorHAnsi" w:cstheme="minorBidi"/>
              </w:rPr>
              <w:t>ru</w:t>
            </w:r>
          </w:p>
        </w:tc>
        <w:tc>
          <w:tcPr>
            <w:tcW w:w="7000" w:type="dxa"/>
            <w:gridSpan w:val="12"/>
          </w:tcPr>
          <w:p w14:paraId="17C07416" w14:textId="77777777" w:rsidR="00FE4332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  <w:tr w:rsidR="00FE4332" w:rsidRPr="003C2C53" w14:paraId="5DB9CC8E" w14:textId="77777777" w:rsidTr="006D6256">
        <w:trPr>
          <w:gridAfter w:val="2"/>
          <w:wAfter w:w="33" w:type="dxa"/>
          <w:trHeight w:val="60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64DA4F" w14:textId="77777777" w:rsidR="00FE4332" w:rsidRPr="004C35B9" w:rsidRDefault="00FE4332" w:rsidP="00147C6A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</w:pPr>
          </w:p>
        </w:tc>
        <w:tc>
          <w:tcPr>
            <w:tcW w:w="7000" w:type="dxa"/>
            <w:gridSpan w:val="12"/>
            <w:tcBorders>
              <w:left w:val="nil"/>
              <w:right w:val="nil"/>
            </w:tcBorders>
          </w:tcPr>
          <w:p w14:paraId="7017D7AC" w14:textId="77777777" w:rsidR="00FE4332" w:rsidRPr="004C35B9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E4332" w:rsidRPr="003C2C53" w14:paraId="736634BF" w14:textId="77777777" w:rsidTr="003C2C53">
        <w:trPr>
          <w:gridAfter w:val="2"/>
          <w:wAfter w:w="33" w:type="dxa"/>
          <w:trHeight w:val="3878"/>
        </w:trPr>
        <w:tc>
          <w:tcPr>
            <w:tcW w:w="3202" w:type="dxa"/>
            <w:gridSpan w:val="6"/>
            <w:tcBorders>
              <w:top w:val="nil"/>
              <w:left w:val="nil"/>
              <w:bottom w:val="nil"/>
            </w:tcBorders>
          </w:tcPr>
          <w:p w14:paraId="3BE95328" w14:textId="77777777" w:rsidR="00FE4332" w:rsidRPr="00160DF6" w:rsidRDefault="00FE4332" w:rsidP="00FE4332">
            <w:pPr>
              <w:tabs>
                <w:tab w:val="left" w:pos="1210"/>
              </w:tabs>
              <w:spacing w:before="100" w:beforeAutospacing="1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Любая друга Ваша полезная </w:t>
            </w:r>
            <w:r w:rsidR="00484FC1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информация, относительно </w:t>
            </w:r>
            <w:r w:rsidR="00B463F6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проекта</w:t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 xml:space="preserve"> </w:t>
            </w:r>
            <w:r w:rsidR="002B5384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br/>
            </w:r>
            <w:r w:rsidRPr="00FE4332">
              <w:rPr>
                <w:rFonts w:asciiTheme="majorHAnsi" w:hAnsiTheme="majorHAnsi"/>
                <w:color w:val="6B6B6B"/>
                <w:sz w:val="16"/>
                <w:szCs w:val="16"/>
                <w:lang w:val="ru-RU"/>
              </w:rPr>
              <w:t>(идеи, предложения и т. д.)</w:t>
            </w:r>
          </w:p>
        </w:tc>
        <w:tc>
          <w:tcPr>
            <w:tcW w:w="7000" w:type="dxa"/>
            <w:gridSpan w:val="12"/>
          </w:tcPr>
          <w:p w14:paraId="0127EAC5" w14:textId="77777777" w:rsidR="00FE4332" w:rsidRPr="00D70A64" w:rsidRDefault="00FE4332" w:rsidP="00147C6A">
            <w:pPr>
              <w:tabs>
                <w:tab w:val="left" w:pos="1210"/>
                <w:tab w:val="center" w:pos="4819"/>
              </w:tabs>
              <w:spacing w:before="100" w:beforeAutospacing="1"/>
              <w:rPr>
                <w:rFonts w:asciiTheme="majorHAnsi" w:hAnsiTheme="majorHAnsi"/>
                <w:lang w:val="ru-RU"/>
              </w:rPr>
            </w:pPr>
          </w:p>
        </w:tc>
      </w:tr>
    </w:tbl>
    <w:p w14:paraId="33027189" w14:textId="77777777" w:rsidR="00FE4332" w:rsidRPr="006B6F1C" w:rsidRDefault="00FE4332" w:rsidP="00484FC1">
      <w:pPr>
        <w:tabs>
          <w:tab w:val="left" w:pos="1210"/>
          <w:tab w:val="center" w:pos="4819"/>
        </w:tabs>
        <w:rPr>
          <w:rFonts w:asciiTheme="majorHAnsi" w:hAnsiTheme="majorHAnsi"/>
          <w:lang w:val="ru-RU"/>
        </w:rPr>
      </w:pPr>
    </w:p>
    <w:sectPr w:rsidR="00FE4332" w:rsidRPr="006B6F1C" w:rsidSect="00F67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56" w:right="992" w:bottom="993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4298" w14:textId="77777777" w:rsidR="00B63151" w:rsidRDefault="00B63151" w:rsidP="005479F7">
      <w:pPr>
        <w:spacing w:after="0" w:line="240" w:lineRule="auto"/>
      </w:pPr>
      <w:r>
        <w:separator/>
      </w:r>
    </w:p>
  </w:endnote>
  <w:endnote w:type="continuationSeparator" w:id="0">
    <w:p w14:paraId="0510DA6F" w14:textId="77777777" w:rsidR="00B63151" w:rsidRDefault="00B63151" w:rsidP="005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Square Sans Pro Thin">
    <w:altName w:val="PF Square Sans Pro Thin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PF Square Sans Pro">
    <w:altName w:val="PF Square Sans Pro"/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2C88" w14:textId="77777777" w:rsidR="006C42DB" w:rsidRDefault="006C42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0E4E" w14:textId="77777777" w:rsidR="00DF762D" w:rsidRDefault="00DF762D" w:rsidP="00160DF6">
    <w:pPr>
      <w:pStyle w:val="a5"/>
      <w:ind w:left="-1276"/>
    </w:pPr>
    <w:r>
      <w:rPr>
        <w:noProof/>
        <w:lang w:val="ru-RU" w:eastAsia="ru-RU"/>
      </w:rPr>
      <w:drawing>
        <wp:inline distT="0" distB="0" distL="0" distR="0" wp14:anchorId="76B8DDAA" wp14:editId="72E08D16">
          <wp:extent cx="7553325" cy="718784"/>
          <wp:effectExtent l="0" t="0" r="0" b="5715"/>
          <wp:docPr id="207" name="Рисунок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Рисунок 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811" cy="72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06E4" w14:textId="77777777" w:rsidR="006C42DB" w:rsidRDefault="006C4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1C54" w14:textId="77777777" w:rsidR="00B63151" w:rsidRDefault="00B63151" w:rsidP="005479F7">
      <w:pPr>
        <w:spacing w:after="0" w:line="240" w:lineRule="auto"/>
      </w:pPr>
      <w:r>
        <w:separator/>
      </w:r>
    </w:p>
  </w:footnote>
  <w:footnote w:type="continuationSeparator" w:id="0">
    <w:p w14:paraId="51D85FF4" w14:textId="77777777" w:rsidR="00B63151" w:rsidRDefault="00B63151" w:rsidP="005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A714" w14:textId="77777777" w:rsidR="006C42DB" w:rsidRDefault="006C4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693D" w14:textId="7BC6E867" w:rsidR="005479F7" w:rsidRPr="006C42DB" w:rsidRDefault="005479F7" w:rsidP="006C42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2598" w14:textId="77777777" w:rsidR="006C42DB" w:rsidRDefault="006C4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D3"/>
    <w:rsid w:val="000211B3"/>
    <w:rsid w:val="00031BC6"/>
    <w:rsid w:val="000A65FE"/>
    <w:rsid w:val="00115447"/>
    <w:rsid w:val="0013520B"/>
    <w:rsid w:val="00136954"/>
    <w:rsid w:val="00160DF6"/>
    <w:rsid w:val="00211E30"/>
    <w:rsid w:val="00275AE2"/>
    <w:rsid w:val="002A0DD4"/>
    <w:rsid w:val="002B5384"/>
    <w:rsid w:val="00313478"/>
    <w:rsid w:val="003C2C53"/>
    <w:rsid w:val="00457F53"/>
    <w:rsid w:val="00484FC1"/>
    <w:rsid w:val="004C29ED"/>
    <w:rsid w:val="004C35B9"/>
    <w:rsid w:val="004C7DA9"/>
    <w:rsid w:val="004E566C"/>
    <w:rsid w:val="004F382B"/>
    <w:rsid w:val="0050687C"/>
    <w:rsid w:val="005479F7"/>
    <w:rsid w:val="005964DF"/>
    <w:rsid w:val="00661377"/>
    <w:rsid w:val="006B6F1C"/>
    <w:rsid w:val="006C42DB"/>
    <w:rsid w:val="006D6256"/>
    <w:rsid w:val="006F5DCF"/>
    <w:rsid w:val="0073735D"/>
    <w:rsid w:val="007551D3"/>
    <w:rsid w:val="00777F52"/>
    <w:rsid w:val="007A32DE"/>
    <w:rsid w:val="007A5B0E"/>
    <w:rsid w:val="007B1625"/>
    <w:rsid w:val="008C4A8D"/>
    <w:rsid w:val="008C65D4"/>
    <w:rsid w:val="008F0022"/>
    <w:rsid w:val="008F4ECF"/>
    <w:rsid w:val="0096589B"/>
    <w:rsid w:val="00A06750"/>
    <w:rsid w:val="00A210B7"/>
    <w:rsid w:val="00AA0DBF"/>
    <w:rsid w:val="00B001BE"/>
    <w:rsid w:val="00B20FFA"/>
    <w:rsid w:val="00B44369"/>
    <w:rsid w:val="00B463F6"/>
    <w:rsid w:val="00B63151"/>
    <w:rsid w:val="00C63B78"/>
    <w:rsid w:val="00D114D3"/>
    <w:rsid w:val="00D35151"/>
    <w:rsid w:val="00D70A64"/>
    <w:rsid w:val="00D90018"/>
    <w:rsid w:val="00DF762D"/>
    <w:rsid w:val="00EA46A4"/>
    <w:rsid w:val="00EB76AA"/>
    <w:rsid w:val="00ED537C"/>
    <w:rsid w:val="00EF03B7"/>
    <w:rsid w:val="00EF25E0"/>
    <w:rsid w:val="00F67619"/>
    <w:rsid w:val="00F771EB"/>
    <w:rsid w:val="00F8021C"/>
    <w:rsid w:val="00F80F92"/>
    <w:rsid w:val="00FE2ED4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EF405"/>
  <w15:chartTrackingRefBased/>
  <w15:docId w15:val="{6A4774C8-7CCD-4162-BBFA-69A3EBD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F7"/>
  </w:style>
  <w:style w:type="paragraph" w:styleId="a5">
    <w:name w:val="footer"/>
    <w:basedOn w:val="a"/>
    <w:link w:val="a6"/>
    <w:uiPriority w:val="99"/>
    <w:unhideWhenUsed/>
    <w:rsid w:val="00547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F7"/>
  </w:style>
  <w:style w:type="table" w:styleId="a7">
    <w:name w:val="Table Grid"/>
    <w:basedOn w:val="a1"/>
    <w:uiPriority w:val="39"/>
    <w:rsid w:val="00DF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62D"/>
    <w:pPr>
      <w:autoSpaceDE w:val="0"/>
      <w:autoSpaceDN w:val="0"/>
      <w:adjustRightInd w:val="0"/>
      <w:spacing w:after="0" w:line="240" w:lineRule="auto"/>
    </w:pPr>
    <w:rPr>
      <w:rFonts w:ascii="PF Square Sans Pro Thin" w:hAnsi="PF Square Sans Pro Thin" w:cs="PF Square Sans Pro Thi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DF762D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DF762D"/>
    <w:rPr>
      <w:rFonts w:cs="PF Square Sans Pro Thin"/>
      <w:color w:val="586E7E"/>
      <w:sz w:val="18"/>
      <w:szCs w:val="18"/>
    </w:rPr>
  </w:style>
  <w:style w:type="character" w:customStyle="1" w:styleId="A20">
    <w:name w:val="A2"/>
    <w:uiPriority w:val="99"/>
    <w:rsid w:val="006B6F1C"/>
    <w:rPr>
      <w:rFonts w:cs="PF Square Sans Pro"/>
      <w:color w:val="323232"/>
      <w:sz w:val="28"/>
      <w:szCs w:val="28"/>
    </w:rPr>
  </w:style>
  <w:style w:type="character" w:customStyle="1" w:styleId="A30">
    <w:name w:val="A3"/>
    <w:uiPriority w:val="99"/>
    <w:rsid w:val="00FE4332"/>
    <w:rPr>
      <w:rFonts w:cs="PF Square Sans Pro Thin"/>
      <w:color w:val="E27B7A"/>
      <w:sz w:val="12"/>
      <w:szCs w:val="12"/>
    </w:rPr>
  </w:style>
  <w:style w:type="paragraph" w:customStyle="1" w:styleId="BasicParagraph">
    <w:name w:val="[Basic Paragraph]"/>
    <w:basedOn w:val="a"/>
    <w:uiPriority w:val="99"/>
    <w:rsid w:val="00F676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Будников</cp:lastModifiedBy>
  <cp:revision>3</cp:revision>
  <dcterms:created xsi:type="dcterms:W3CDTF">2022-10-22T11:07:00Z</dcterms:created>
  <dcterms:modified xsi:type="dcterms:W3CDTF">2022-10-22T11:13:00Z</dcterms:modified>
</cp:coreProperties>
</file>